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86" w:rsidRDefault="00057B86" w:rsidP="00057B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7B86">
        <w:rPr>
          <w:rFonts w:ascii="Times New Roman" w:hAnsi="Times New Roman" w:cs="Times New Roman"/>
          <w:sz w:val="32"/>
          <w:szCs w:val="32"/>
        </w:rPr>
        <w:t>Протокол результатов районного конкурса юных изобретателей   и рационализаторов «Кулибины</w:t>
      </w:r>
      <w:r>
        <w:rPr>
          <w:rFonts w:ascii="Times New Roman" w:hAnsi="Times New Roman" w:cs="Times New Roman"/>
          <w:sz w:val="28"/>
          <w:szCs w:val="28"/>
        </w:rPr>
        <w:t xml:space="preserve"> -21 века». 04.03.2020 г.</w:t>
      </w:r>
    </w:p>
    <w:p w:rsidR="00057B86" w:rsidRDefault="00057B86" w:rsidP="006841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7B86" w:rsidRDefault="00057B86" w:rsidP="006841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1" w:type="dxa"/>
        <w:tblLayout w:type="fixed"/>
        <w:tblLook w:val="04A0" w:firstRow="1" w:lastRow="0" w:firstColumn="1" w:lastColumn="0" w:noHBand="0" w:noVBand="1"/>
      </w:tblPr>
      <w:tblGrid>
        <w:gridCol w:w="481"/>
        <w:gridCol w:w="2746"/>
        <w:gridCol w:w="2268"/>
        <w:gridCol w:w="2551"/>
        <w:gridCol w:w="851"/>
        <w:gridCol w:w="1524"/>
      </w:tblGrid>
      <w:tr w:rsidR="00251E6A" w:rsidRPr="00251E6A" w:rsidTr="00B837C1">
        <w:trPr>
          <w:trHeight w:val="547"/>
        </w:trPr>
        <w:tc>
          <w:tcPr>
            <w:tcW w:w="481" w:type="dxa"/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35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F353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F3535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2746" w:type="dxa"/>
          </w:tcPr>
          <w:p w:rsidR="00251E6A" w:rsidRPr="00251E6A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Ф.И.О.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2268" w:type="dxa"/>
          </w:tcPr>
          <w:p w:rsidR="00251E6A" w:rsidRPr="00251E6A" w:rsidRDefault="00251E6A" w:rsidP="002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251E6A" w:rsidRPr="00251E6A" w:rsidRDefault="00251E6A" w:rsidP="0025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851" w:type="dxa"/>
          </w:tcPr>
          <w:p w:rsidR="00251E6A" w:rsidRPr="00251E6A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24" w:type="dxa"/>
          </w:tcPr>
          <w:p w:rsidR="00251E6A" w:rsidRPr="00251E6A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6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51E6A" w:rsidRPr="00117A27" w:rsidTr="00B837C1">
        <w:trPr>
          <w:trHeight w:val="375"/>
        </w:trPr>
        <w:tc>
          <w:tcPr>
            <w:tcW w:w="481" w:type="dxa"/>
            <w:tcBorders>
              <w:bottom w:val="single" w:sz="4" w:space="0" w:color="auto"/>
            </w:tcBorders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tcBorders>
              <w:bottom w:val="single" w:sz="4" w:space="0" w:color="auto"/>
            </w:tcBorders>
          </w:tcPr>
          <w:p w:rsidR="00251E6A" w:rsidRPr="00F35359" w:rsidRDefault="00251E6A" w:rsidP="00251E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1E6A" w:rsidRDefault="00251E6A" w:rsidP="00251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51E6A" w:rsidRDefault="00251E6A" w:rsidP="0089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51E6A" w:rsidRDefault="00251E6A" w:rsidP="00C40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51E6A" w:rsidRDefault="00251E6A" w:rsidP="00F35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251E6A" w:rsidRDefault="00251E6A" w:rsidP="00251E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6A" w:rsidRPr="00117A27" w:rsidTr="00B837C1">
        <w:trPr>
          <w:trHeight w:val="605"/>
        </w:trPr>
        <w:tc>
          <w:tcPr>
            <w:tcW w:w="481" w:type="dxa"/>
            <w:tcBorders>
              <w:top w:val="single" w:sz="4" w:space="0" w:color="auto"/>
            </w:tcBorders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6" w:type="dxa"/>
            <w:tcBorders>
              <w:top w:val="single" w:sz="4" w:space="0" w:color="auto"/>
            </w:tcBorders>
          </w:tcPr>
          <w:p w:rsidR="00251E6A" w:rsidRPr="00F558E0" w:rsidRDefault="00EA35BD" w:rsidP="0025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Динар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1E6A" w:rsidRPr="00EA35BD" w:rsidRDefault="00057B86" w:rsidP="0005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A35BD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51E6A" w:rsidRDefault="00EA35BD" w:rsidP="00C4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51E6A" w:rsidRPr="00B837C1" w:rsidRDefault="00B837C1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251E6A" w:rsidRPr="00B837C1" w:rsidRDefault="00B837C1" w:rsidP="0025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51E6A" w:rsidRPr="00B837C1" w:rsidTr="00B837C1">
        <w:tc>
          <w:tcPr>
            <w:tcW w:w="481" w:type="dxa"/>
          </w:tcPr>
          <w:p w:rsidR="00251E6A" w:rsidRPr="00F35359" w:rsidRDefault="00251E6A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2268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</w:tc>
        <w:tc>
          <w:tcPr>
            <w:tcW w:w="851" w:type="dxa"/>
          </w:tcPr>
          <w:p w:rsidR="00251E6A" w:rsidRPr="00F35359" w:rsidRDefault="00B837C1" w:rsidP="00F3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4" w:type="dxa"/>
          </w:tcPr>
          <w:p w:rsidR="00251E6A" w:rsidRPr="00B837C1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C1">
              <w:rPr>
                <w:rFonts w:ascii="Times New Roman" w:hAnsi="Times New Roman" w:cs="Times New Roman"/>
                <w:sz w:val="24"/>
                <w:szCs w:val="24"/>
              </w:rPr>
              <w:t>2- место</w:t>
            </w:r>
          </w:p>
        </w:tc>
      </w:tr>
      <w:tr w:rsidR="00251E6A" w:rsidRPr="00B837C1" w:rsidTr="00B837C1"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251E6A" w:rsidRPr="00F35359" w:rsidRDefault="00B837C1" w:rsidP="008F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</w:t>
            </w:r>
            <w:proofErr w:type="spellEnd"/>
          </w:p>
        </w:tc>
        <w:tc>
          <w:tcPr>
            <w:tcW w:w="2268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СОШ-1</w:t>
            </w:r>
          </w:p>
        </w:tc>
        <w:tc>
          <w:tcPr>
            <w:tcW w:w="2551" w:type="dxa"/>
          </w:tcPr>
          <w:p w:rsidR="00251E6A" w:rsidRPr="00F35359" w:rsidRDefault="00B837C1" w:rsidP="00C4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</w:tc>
        <w:tc>
          <w:tcPr>
            <w:tcW w:w="851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26</w:t>
            </w:r>
          </w:p>
        </w:tc>
        <w:tc>
          <w:tcPr>
            <w:tcW w:w="1524" w:type="dxa"/>
          </w:tcPr>
          <w:p w:rsidR="00251E6A" w:rsidRPr="00B837C1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C1">
              <w:rPr>
                <w:rFonts w:ascii="Times New Roman" w:hAnsi="Times New Roman" w:cs="Times New Roman"/>
                <w:sz w:val="24"/>
                <w:szCs w:val="24"/>
              </w:rPr>
              <w:t xml:space="preserve"> 3- место</w:t>
            </w:r>
          </w:p>
        </w:tc>
      </w:tr>
      <w:tr w:rsidR="00251E6A" w:rsidRPr="00B837C1" w:rsidTr="00B837C1">
        <w:trPr>
          <w:trHeight w:val="409"/>
        </w:trPr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2268" w:type="dxa"/>
          </w:tcPr>
          <w:p w:rsidR="00251E6A" w:rsidRPr="00F35359" w:rsidRDefault="000E0248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Суксы</w:t>
            </w:r>
            <w:proofErr w:type="spellEnd"/>
          </w:p>
        </w:tc>
        <w:tc>
          <w:tcPr>
            <w:tcW w:w="2551" w:type="dxa"/>
          </w:tcPr>
          <w:p w:rsidR="00251E6A" w:rsidRDefault="00251E6A" w:rsidP="00A6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7C1">
              <w:rPr>
                <w:rFonts w:ascii="Times New Roman" w:hAnsi="Times New Roman" w:cs="Times New Roman"/>
                <w:sz w:val="24"/>
                <w:szCs w:val="24"/>
              </w:rPr>
              <w:t>Станки</w:t>
            </w:r>
          </w:p>
          <w:p w:rsidR="00251E6A" w:rsidRPr="00A63FF9" w:rsidRDefault="00251E6A" w:rsidP="00A6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1524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4-м.</w:t>
            </w:r>
          </w:p>
        </w:tc>
      </w:tr>
      <w:tr w:rsidR="00251E6A" w:rsidTr="00B837C1"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p w:rsidR="00251E6A" w:rsidRPr="00F35359" w:rsidRDefault="00B837C1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2268" w:type="dxa"/>
          </w:tcPr>
          <w:p w:rsidR="00251E6A" w:rsidRPr="00F35359" w:rsidRDefault="000E0248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Суксы</w:t>
            </w:r>
            <w:proofErr w:type="spellEnd"/>
          </w:p>
        </w:tc>
        <w:tc>
          <w:tcPr>
            <w:tcW w:w="2551" w:type="dxa"/>
          </w:tcPr>
          <w:p w:rsidR="00251E6A" w:rsidRPr="006B15D4" w:rsidRDefault="00B837C1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Станки</w:t>
            </w:r>
          </w:p>
          <w:p w:rsidR="00251E6A" w:rsidRPr="006B15D4" w:rsidRDefault="00251E6A" w:rsidP="006B15D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E6A" w:rsidRPr="00F35359" w:rsidRDefault="000E0248" w:rsidP="00B8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1524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м.</w:t>
            </w:r>
          </w:p>
        </w:tc>
      </w:tr>
      <w:tr w:rsidR="00251E6A" w:rsidTr="000E0248">
        <w:trPr>
          <w:trHeight w:val="425"/>
        </w:trPr>
        <w:tc>
          <w:tcPr>
            <w:tcW w:w="481" w:type="dxa"/>
          </w:tcPr>
          <w:p w:rsidR="00251E6A" w:rsidRPr="00F35359" w:rsidRDefault="00251E6A" w:rsidP="00811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6" w:type="dxa"/>
          </w:tcPr>
          <w:p w:rsidR="00251E6A" w:rsidRPr="00F35359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Динар</w:t>
            </w:r>
          </w:p>
        </w:tc>
        <w:tc>
          <w:tcPr>
            <w:tcW w:w="2268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</w:t>
            </w:r>
            <w:proofErr w:type="spellEnd"/>
          </w:p>
        </w:tc>
        <w:tc>
          <w:tcPr>
            <w:tcW w:w="2551" w:type="dxa"/>
          </w:tcPr>
          <w:p w:rsidR="00251E6A" w:rsidRDefault="000E0248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Станки</w:t>
            </w:r>
          </w:p>
          <w:p w:rsidR="00251E6A" w:rsidRPr="006B15D4" w:rsidRDefault="00251E6A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6A" w:rsidRPr="006B15D4" w:rsidRDefault="00251E6A" w:rsidP="006B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E6A" w:rsidRPr="00F35359" w:rsidRDefault="000E0248" w:rsidP="006B15D4">
            <w:pPr>
              <w:tabs>
                <w:tab w:val="left" w:pos="720"/>
                <w:tab w:val="center" w:pos="7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  <w:r w:rsidR="00251E6A">
              <w:rPr>
                <w:rFonts w:ascii="Times New Roman" w:hAnsi="Times New Roman" w:cs="Times New Roman"/>
                <w:sz w:val="24"/>
                <w:szCs w:val="24"/>
              </w:rPr>
              <w:tab/>
              <w:t>.</w:t>
            </w:r>
          </w:p>
        </w:tc>
        <w:tc>
          <w:tcPr>
            <w:tcW w:w="1524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м.</w:t>
            </w:r>
          </w:p>
        </w:tc>
      </w:tr>
      <w:tr w:rsidR="00251E6A" w:rsidTr="00B837C1">
        <w:tc>
          <w:tcPr>
            <w:tcW w:w="481" w:type="dxa"/>
          </w:tcPr>
          <w:p w:rsidR="000E0248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251E6A" w:rsidRPr="00F35359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268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251E6A" w:rsidRPr="00F35359" w:rsidRDefault="000E0248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851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1524" w:type="dxa"/>
          </w:tcPr>
          <w:p w:rsidR="00251E6A" w:rsidRPr="00F35359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  <w:tr w:rsidR="000E0248" w:rsidTr="00B837C1">
        <w:tc>
          <w:tcPr>
            <w:tcW w:w="48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0E0248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2268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Алимово</w:t>
            </w:r>
            <w:proofErr w:type="spellEnd"/>
          </w:p>
        </w:tc>
        <w:tc>
          <w:tcPr>
            <w:tcW w:w="2551" w:type="dxa"/>
          </w:tcPr>
          <w:p w:rsidR="000E0248" w:rsidRDefault="000E0248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85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1524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2-место</w:t>
            </w:r>
          </w:p>
        </w:tc>
      </w:tr>
      <w:tr w:rsidR="000E0248" w:rsidTr="00B837C1">
        <w:tc>
          <w:tcPr>
            <w:tcW w:w="48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0E0248" w:rsidRDefault="000E0248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268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Поисево</w:t>
            </w:r>
            <w:proofErr w:type="spellEnd"/>
          </w:p>
        </w:tc>
        <w:tc>
          <w:tcPr>
            <w:tcW w:w="2551" w:type="dxa"/>
          </w:tcPr>
          <w:p w:rsidR="000E0248" w:rsidRDefault="000E0248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</w:t>
            </w:r>
            <w:r w:rsidR="00EA45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851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1524" w:type="dxa"/>
          </w:tcPr>
          <w:p w:rsidR="000E0248" w:rsidRDefault="000E0248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3-место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Поисево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–м.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Гимнакзия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Хайдар</w:t>
            </w: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2-место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3-место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Ильмир</w:t>
            </w: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Телякеево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м. </w:t>
            </w:r>
          </w:p>
        </w:tc>
      </w:tr>
      <w:tr w:rsidR="00EA458E" w:rsidTr="00B837C1">
        <w:tc>
          <w:tcPr>
            <w:tcW w:w="48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p w:rsidR="00EA458E" w:rsidRDefault="00EA458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Искандер</w:t>
            </w:r>
          </w:p>
        </w:tc>
        <w:tc>
          <w:tcPr>
            <w:tcW w:w="2268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proofErr w:type="spellEnd"/>
          </w:p>
        </w:tc>
        <w:tc>
          <w:tcPr>
            <w:tcW w:w="2551" w:type="dxa"/>
          </w:tcPr>
          <w:p w:rsidR="00EA458E" w:rsidRDefault="00EA458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</w:t>
            </w:r>
          </w:p>
        </w:tc>
        <w:tc>
          <w:tcPr>
            <w:tcW w:w="851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1524" w:type="dxa"/>
          </w:tcPr>
          <w:p w:rsidR="00EA458E" w:rsidRDefault="00EA458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Тлякеево</w:t>
            </w:r>
            <w:proofErr w:type="spellEnd"/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Бутаков Максим</w:t>
            </w:r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Шайгарданов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м.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7041CE" w:rsidRDefault="007041CE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2268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</w:t>
            </w:r>
          </w:p>
        </w:tc>
        <w:tc>
          <w:tcPr>
            <w:tcW w:w="2551" w:type="dxa"/>
          </w:tcPr>
          <w:p w:rsidR="007041CE" w:rsidRDefault="007041CE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</w:t>
            </w:r>
          </w:p>
        </w:tc>
        <w:tc>
          <w:tcPr>
            <w:tcW w:w="85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524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  <w:tr w:rsidR="007041CE" w:rsidTr="00B837C1">
        <w:tc>
          <w:tcPr>
            <w:tcW w:w="481" w:type="dxa"/>
          </w:tcPr>
          <w:p w:rsidR="007041CE" w:rsidRDefault="007041CE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7041CE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68" w:type="dxa"/>
          </w:tcPr>
          <w:p w:rsidR="007041CE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</w:t>
            </w:r>
            <w:proofErr w:type="spellEnd"/>
          </w:p>
        </w:tc>
        <w:tc>
          <w:tcPr>
            <w:tcW w:w="2551" w:type="dxa"/>
          </w:tcPr>
          <w:p w:rsidR="007041CE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Электроника</w:t>
            </w:r>
          </w:p>
        </w:tc>
        <w:tc>
          <w:tcPr>
            <w:tcW w:w="851" w:type="dxa"/>
          </w:tcPr>
          <w:p w:rsidR="007041CE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524" w:type="dxa"/>
          </w:tcPr>
          <w:p w:rsidR="007041CE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 место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 место</w:t>
            </w:r>
          </w:p>
        </w:tc>
        <w:bookmarkStart w:id="0" w:name="_GoBack"/>
        <w:bookmarkEnd w:id="0"/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Атясево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м.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Динар</w:t>
            </w:r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ЦДТ</w:t>
            </w:r>
            <w:r w:rsidR="00057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7B86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Сельхозтехника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Фирзар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Яхшеево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Сельхозтехника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2-место</w:t>
            </w: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4ED" w:rsidTr="00B837C1">
        <w:tc>
          <w:tcPr>
            <w:tcW w:w="48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6C74ED" w:rsidRDefault="006C74ED" w:rsidP="0080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268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Зубаирово</w:t>
            </w:r>
            <w:proofErr w:type="spellEnd"/>
          </w:p>
        </w:tc>
        <w:tc>
          <w:tcPr>
            <w:tcW w:w="2551" w:type="dxa"/>
          </w:tcPr>
          <w:p w:rsidR="006C74ED" w:rsidRDefault="006C74ED" w:rsidP="0053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Умный дом</w:t>
            </w:r>
          </w:p>
        </w:tc>
        <w:tc>
          <w:tcPr>
            <w:tcW w:w="851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524" w:type="dxa"/>
          </w:tcPr>
          <w:p w:rsidR="006C74ED" w:rsidRDefault="006C74ED" w:rsidP="000E0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</w:tbl>
    <w:p w:rsidR="00057B86" w:rsidRDefault="00EA458E" w:rsidP="000E02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57B86" w:rsidRDefault="00057B86" w:rsidP="00057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Члены жюри: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4B7AF6" w:rsidRPr="00057B86" w:rsidRDefault="00057B86" w:rsidP="00057B8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Султанова А.</w:t>
      </w:r>
    </w:p>
    <w:sectPr w:rsidR="004B7AF6" w:rsidRPr="00057B86" w:rsidSect="00F353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359"/>
    <w:rsid w:val="00040575"/>
    <w:rsid w:val="00057B86"/>
    <w:rsid w:val="00081AA8"/>
    <w:rsid w:val="000A280E"/>
    <w:rsid w:val="000C6AA0"/>
    <w:rsid w:val="000E0248"/>
    <w:rsid w:val="00117A27"/>
    <w:rsid w:val="0020731E"/>
    <w:rsid w:val="00251E6A"/>
    <w:rsid w:val="004A13AB"/>
    <w:rsid w:val="004B7AF6"/>
    <w:rsid w:val="00514C2D"/>
    <w:rsid w:val="00530850"/>
    <w:rsid w:val="005473DC"/>
    <w:rsid w:val="00547EBE"/>
    <w:rsid w:val="00650411"/>
    <w:rsid w:val="006841E8"/>
    <w:rsid w:val="006B15D4"/>
    <w:rsid w:val="006C74ED"/>
    <w:rsid w:val="007041CE"/>
    <w:rsid w:val="007203A8"/>
    <w:rsid w:val="00803E34"/>
    <w:rsid w:val="00890E26"/>
    <w:rsid w:val="008B22AD"/>
    <w:rsid w:val="008D0FED"/>
    <w:rsid w:val="008D727E"/>
    <w:rsid w:val="008F429A"/>
    <w:rsid w:val="00A15BFB"/>
    <w:rsid w:val="00A63FF9"/>
    <w:rsid w:val="00AB7214"/>
    <w:rsid w:val="00B837C1"/>
    <w:rsid w:val="00BC253B"/>
    <w:rsid w:val="00C4055D"/>
    <w:rsid w:val="00C80B05"/>
    <w:rsid w:val="00D5185F"/>
    <w:rsid w:val="00E63B8B"/>
    <w:rsid w:val="00EA35BD"/>
    <w:rsid w:val="00EA458E"/>
    <w:rsid w:val="00EA798D"/>
    <w:rsid w:val="00F35359"/>
    <w:rsid w:val="00F5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3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Мухамадиев Дильшат</cp:lastModifiedBy>
  <cp:revision>25</cp:revision>
  <cp:lastPrinted>2017-04-24T07:51:00Z</cp:lastPrinted>
  <dcterms:created xsi:type="dcterms:W3CDTF">2014-03-25T07:40:00Z</dcterms:created>
  <dcterms:modified xsi:type="dcterms:W3CDTF">2020-03-04T18:59:00Z</dcterms:modified>
</cp:coreProperties>
</file>